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9DA" w:rsidRPr="00CE2FF9" w:rsidRDefault="00F119DA" w:rsidP="00F119DA">
      <w:pPr>
        <w:spacing w:line="0" w:lineRule="atLeast"/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 w:rsidRPr="00CE2FF9">
        <w:rPr>
          <w:rFonts w:ascii="微軟正黑體" w:eastAsia="微軟正黑體" w:hAnsi="微軟正黑體" w:hint="eastAsia"/>
          <w:b/>
          <w:bCs/>
          <w:sz w:val="28"/>
          <w:szCs w:val="28"/>
        </w:rPr>
        <w:t>國立台灣大學農藝學系113學年度博士班招生口試</w:t>
      </w:r>
    </w:p>
    <w:p w:rsidR="00F119DA" w:rsidRPr="00CE2FF9" w:rsidRDefault="00F119DA" w:rsidP="00F119DA">
      <w:pPr>
        <w:spacing w:line="0" w:lineRule="atLeast"/>
        <w:jc w:val="center"/>
        <w:rPr>
          <w:rFonts w:ascii="微軟正黑體" w:eastAsia="微軟正黑體" w:hAnsi="微軟正黑體" w:hint="eastAsia"/>
          <w:b/>
          <w:sz w:val="28"/>
          <w:szCs w:val="28"/>
          <w:u w:val="single"/>
        </w:rPr>
      </w:pPr>
      <w:r w:rsidRPr="00CE2FF9">
        <w:rPr>
          <w:rFonts w:ascii="微軟正黑體" w:eastAsia="微軟正黑體" w:hAnsi="微軟正黑體" w:hint="eastAsia"/>
          <w:b/>
          <w:color w:val="000000"/>
          <w:sz w:val="28"/>
          <w:szCs w:val="28"/>
          <w:highlight w:val="yellow"/>
          <w:u w:val="single"/>
        </w:rPr>
        <w:t>作物</w:t>
      </w:r>
      <w:proofErr w:type="gramStart"/>
      <w:r w:rsidRPr="00CE2FF9">
        <w:rPr>
          <w:rFonts w:ascii="微軟正黑體" w:eastAsia="微軟正黑體" w:hAnsi="微軟正黑體" w:hint="eastAsia"/>
          <w:b/>
          <w:color w:val="000000"/>
          <w:sz w:val="28"/>
          <w:szCs w:val="28"/>
          <w:highlight w:val="yellow"/>
          <w:u w:val="single"/>
        </w:rPr>
        <w:t>科學甲</w:t>
      </w:r>
      <w:proofErr w:type="gramEnd"/>
      <w:r w:rsidRPr="00CE2FF9">
        <w:rPr>
          <w:rFonts w:ascii="微軟正黑體" w:eastAsia="微軟正黑體" w:hAnsi="微軟正黑體" w:hint="eastAsia"/>
          <w:b/>
          <w:color w:val="000000"/>
          <w:sz w:val="28"/>
          <w:szCs w:val="28"/>
          <w:highlight w:val="yellow"/>
          <w:u w:val="single"/>
        </w:rPr>
        <w:t>組、生物統計組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53"/>
        <w:gridCol w:w="3489"/>
      </w:tblGrid>
      <w:tr w:rsidR="00F119DA" w:rsidRPr="00CE2FF9" w:rsidTr="00E077CF">
        <w:trPr>
          <w:trHeight w:val="863"/>
          <w:jc w:val="center"/>
        </w:trPr>
        <w:tc>
          <w:tcPr>
            <w:tcW w:w="7642" w:type="dxa"/>
            <w:gridSpan w:val="2"/>
            <w:shd w:val="clear" w:color="auto" w:fill="auto"/>
            <w:vAlign w:val="center"/>
          </w:tcPr>
          <w:p w:rsidR="00F119DA" w:rsidRPr="00CE2FF9" w:rsidRDefault="00F119DA" w:rsidP="00E077C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CE2FF9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  <w:highlight w:val="yellow"/>
              </w:rPr>
              <w:t>口試地點：農藝館208</w:t>
            </w:r>
            <w:r w:rsidRPr="00CE2FF9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 xml:space="preserve"> (5/10 星期五)</w:t>
            </w:r>
          </w:p>
        </w:tc>
      </w:tr>
      <w:tr w:rsidR="00F119DA" w:rsidRPr="00CE2FF9" w:rsidTr="00E077CF">
        <w:trPr>
          <w:trHeight w:val="567"/>
          <w:jc w:val="center"/>
        </w:trPr>
        <w:tc>
          <w:tcPr>
            <w:tcW w:w="4153" w:type="dxa"/>
            <w:shd w:val="clear" w:color="auto" w:fill="auto"/>
            <w:vAlign w:val="center"/>
          </w:tcPr>
          <w:p w:rsidR="00F119DA" w:rsidRPr="00CE2FF9" w:rsidRDefault="00F119DA" w:rsidP="00E077C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CE2FF9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489" w:type="dxa"/>
            <w:shd w:val="clear" w:color="auto" w:fill="auto"/>
            <w:vAlign w:val="center"/>
          </w:tcPr>
          <w:p w:rsidR="00F119DA" w:rsidRPr="00CE2FF9" w:rsidRDefault="00F119DA" w:rsidP="00E077C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CE2FF9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考生</w:t>
            </w:r>
          </w:p>
        </w:tc>
      </w:tr>
      <w:tr w:rsidR="00F119DA" w:rsidRPr="00CE2FF9" w:rsidTr="00E077CF">
        <w:trPr>
          <w:trHeight w:val="567"/>
          <w:jc w:val="center"/>
        </w:trPr>
        <w:tc>
          <w:tcPr>
            <w:tcW w:w="4153" w:type="dxa"/>
            <w:shd w:val="clear" w:color="auto" w:fill="auto"/>
            <w:vAlign w:val="center"/>
          </w:tcPr>
          <w:p w:rsidR="00F119DA" w:rsidRPr="00CE2FF9" w:rsidRDefault="00F119DA" w:rsidP="00E077C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</w:pPr>
            <w:r w:rsidRPr="00CE2FF9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0</w:t>
            </w:r>
            <w:r w:rsidRPr="00CE2FF9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:00</w:t>
            </w:r>
            <w:r w:rsidRPr="00CE2FF9"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~1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0</w:t>
            </w:r>
            <w:r w:rsidRPr="00CE2FF9"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:30</w:t>
            </w:r>
          </w:p>
        </w:tc>
        <w:tc>
          <w:tcPr>
            <w:tcW w:w="3489" w:type="dxa"/>
            <w:shd w:val="clear" w:color="auto" w:fill="auto"/>
            <w:vAlign w:val="center"/>
          </w:tcPr>
          <w:p w:rsidR="00F119DA" w:rsidRPr="00CE2FF9" w:rsidRDefault="00F119DA" w:rsidP="00F119DA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CE2FF9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曾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〇</w:t>
            </w:r>
            <w:r w:rsidRPr="00CE2FF9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媜(作物組)</w:t>
            </w:r>
          </w:p>
        </w:tc>
      </w:tr>
      <w:tr w:rsidR="00F119DA" w:rsidRPr="00CE2FF9" w:rsidTr="00E077CF">
        <w:trPr>
          <w:trHeight w:val="567"/>
          <w:jc w:val="center"/>
        </w:trPr>
        <w:tc>
          <w:tcPr>
            <w:tcW w:w="4153" w:type="dxa"/>
            <w:shd w:val="clear" w:color="auto" w:fill="auto"/>
            <w:vAlign w:val="center"/>
          </w:tcPr>
          <w:p w:rsidR="00F119DA" w:rsidRPr="00CE2FF9" w:rsidRDefault="00F119DA" w:rsidP="00E077CF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</w:pPr>
            <w:r w:rsidRPr="00CE2FF9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13:30</w:t>
            </w:r>
            <w:r w:rsidRPr="00CE2FF9"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~1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4</w:t>
            </w:r>
            <w:r w:rsidRPr="00CE2FF9"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0</w:t>
            </w:r>
            <w:r w:rsidRPr="00CE2FF9"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489" w:type="dxa"/>
            <w:shd w:val="clear" w:color="auto" w:fill="auto"/>
            <w:vAlign w:val="center"/>
          </w:tcPr>
          <w:p w:rsidR="00F119DA" w:rsidRPr="00CE2FF9" w:rsidRDefault="00F119DA" w:rsidP="00F119DA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</w:pPr>
            <w:r w:rsidRPr="00CE2FF9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黃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〇</w:t>
            </w:r>
            <w:r w:rsidRPr="00CE2FF9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康(生統組)</w:t>
            </w:r>
          </w:p>
        </w:tc>
      </w:tr>
      <w:tr w:rsidR="00F119DA" w:rsidRPr="00CE2FF9" w:rsidTr="00E077CF">
        <w:trPr>
          <w:trHeight w:val="567"/>
          <w:jc w:val="center"/>
        </w:trPr>
        <w:tc>
          <w:tcPr>
            <w:tcW w:w="4153" w:type="dxa"/>
            <w:shd w:val="clear" w:color="auto" w:fill="auto"/>
            <w:vAlign w:val="center"/>
          </w:tcPr>
          <w:p w:rsidR="00F119DA" w:rsidRPr="00CE2FF9" w:rsidRDefault="00F119DA" w:rsidP="00E077CF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</w:pPr>
            <w:r w:rsidRPr="00CE2FF9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4</w:t>
            </w:r>
            <w:r w:rsidRPr="00CE2FF9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0</w:t>
            </w:r>
            <w:r w:rsidRPr="00CE2FF9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0</w:t>
            </w:r>
            <w:r w:rsidRPr="00CE2FF9"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~14: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3</w:t>
            </w:r>
            <w:r w:rsidRPr="00CE2FF9"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489" w:type="dxa"/>
            <w:shd w:val="clear" w:color="auto" w:fill="auto"/>
            <w:vAlign w:val="center"/>
          </w:tcPr>
          <w:p w:rsidR="00F119DA" w:rsidRPr="00CE2FF9" w:rsidRDefault="00F119DA" w:rsidP="00F119DA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</w:pPr>
            <w:r w:rsidRPr="00CE2FF9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黃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〇</w:t>
            </w:r>
            <w:r w:rsidRPr="00CE2FF9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文(生統組)</w:t>
            </w:r>
          </w:p>
        </w:tc>
      </w:tr>
    </w:tbl>
    <w:p w:rsidR="00005930" w:rsidRDefault="00005930"/>
    <w:sectPr w:rsidR="000059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DA"/>
    <w:rsid w:val="00005930"/>
    <w:rsid w:val="00F1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6853E7-F41E-4347-89FF-D286EE1D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9DA"/>
    <w:pPr>
      <w:widowControl w:val="0"/>
      <w:autoSpaceDE w:val="0"/>
      <w:autoSpaceDN w:val="0"/>
      <w:adjustRightInd w:val="0"/>
    </w:pPr>
    <w:rPr>
      <w:rFonts w:ascii="細明體" w:eastAsia="細明體" w:hAnsi="Times New Roman" w:cs="Times New Roman"/>
      <w:kern w:val="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2024-04-24T04:30:00Z</dcterms:created>
  <dcterms:modified xsi:type="dcterms:W3CDTF">2024-04-24T04:32:00Z</dcterms:modified>
</cp:coreProperties>
</file>